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Y="2986"/>
        <w:tblW w:w="0" w:type="auto"/>
        <w:tblLook w:val="04A0" w:firstRow="1" w:lastRow="0" w:firstColumn="1" w:lastColumn="0" w:noHBand="0" w:noVBand="1"/>
      </w:tblPr>
      <w:tblGrid>
        <w:gridCol w:w="3823"/>
        <w:gridCol w:w="5193"/>
      </w:tblGrid>
      <w:tr w:rsidR="00D87A4E" w14:paraId="04040B32" w14:textId="77777777" w:rsidTr="000507AC">
        <w:tc>
          <w:tcPr>
            <w:tcW w:w="9016" w:type="dxa"/>
            <w:gridSpan w:val="2"/>
            <w:vAlign w:val="center"/>
          </w:tcPr>
          <w:p w14:paraId="2D572A71" w14:textId="444CA281" w:rsidR="00E72D0C" w:rsidRPr="00D87A4E" w:rsidRDefault="00D87A4E" w:rsidP="000507AC">
            <w:pPr>
              <w:jc w:val="center"/>
              <w:rPr>
                <w:b/>
                <w:bCs/>
                <w:sz w:val="24"/>
                <w:szCs w:val="24"/>
              </w:rPr>
            </w:pPr>
            <w:r w:rsidRPr="00D87A4E">
              <w:rPr>
                <w:b/>
                <w:bCs/>
                <w:sz w:val="24"/>
                <w:szCs w:val="24"/>
              </w:rPr>
              <w:t>Applicant’s Details</w:t>
            </w:r>
          </w:p>
        </w:tc>
      </w:tr>
      <w:tr w:rsidR="00D87A4E" w14:paraId="49E0D2DD" w14:textId="77777777" w:rsidTr="00761F55">
        <w:tc>
          <w:tcPr>
            <w:tcW w:w="3823" w:type="dxa"/>
            <w:vAlign w:val="center"/>
          </w:tcPr>
          <w:p w14:paraId="2A2E1DFC" w14:textId="13749E8B" w:rsidR="00D87A4E" w:rsidRPr="00D87A4E" w:rsidRDefault="00D87A4E" w:rsidP="000507AC">
            <w:pPr>
              <w:rPr>
                <w:b/>
                <w:bCs/>
              </w:rPr>
            </w:pPr>
            <w:r w:rsidRPr="00D87A4E">
              <w:rPr>
                <w:b/>
                <w:bCs/>
              </w:rPr>
              <w:t xml:space="preserve">Protect Lead / </w:t>
            </w:r>
            <w:proofErr w:type="gramStart"/>
            <w:r w:rsidRPr="00D87A4E">
              <w:rPr>
                <w:b/>
                <w:bCs/>
              </w:rPr>
              <w:t>Principle</w:t>
            </w:r>
            <w:proofErr w:type="gramEnd"/>
            <w:r w:rsidRPr="00D87A4E">
              <w:rPr>
                <w:b/>
                <w:bCs/>
              </w:rPr>
              <w:t xml:space="preserve"> Investigator *</w:t>
            </w:r>
            <w:r w:rsidRPr="00D87A4E">
              <w:rPr>
                <w:b/>
                <w:bCs/>
              </w:rPr>
              <w:br/>
            </w:r>
            <w:r w:rsidRPr="00D87A4E">
              <w:t>Project Lead must be either an Early Career Researcher or Network Associate</w:t>
            </w:r>
          </w:p>
        </w:tc>
        <w:tc>
          <w:tcPr>
            <w:tcW w:w="5193" w:type="dxa"/>
          </w:tcPr>
          <w:p w14:paraId="46411574" w14:textId="77777777" w:rsidR="00D87A4E" w:rsidRDefault="00D87A4E" w:rsidP="000507AC"/>
        </w:tc>
      </w:tr>
      <w:tr w:rsidR="00D87A4E" w14:paraId="1DD85922" w14:textId="77777777" w:rsidTr="00761F55">
        <w:trPr>
          <w:trHeight w:val="267"/>
        </w:trPr>
        <w:tc>
          <w:tcPr>
            <w:tcW w:w="3823" w:type="dxa"/>
            <w:vAlign w:val="center"/>
          </w:tcPr>
          <w:p w14:paraId="51064C50" w14:textId="1F25B53F" w:rsidR="00D87A4E" w:rsidRPr="00D87A4E" w:rsidRDefault="00D87A4E" w:rsidP="000507AC">
            <w:pPr>
              <w:rPr>
                <w:b/>
                <w:bCs/>
              </w:rPr>
            </w:pPr>
            <w:r w:rsidRPr="00D87A4E">
              <w:rPr>
                <w:b/>
                <w:bCs/>
              </w:rPr>
              <w:t>Project Lead Email *</w:t>
            </w:r>
          </w:p>
        </w:tc>
        <w:tc>
          <w:tcPr>
            <w:tcW w:w="5193" w:type="dxa"/>
          </w:tcPr>
          <w:p w14:paraId="79AA85B5" w14:textId="77777777" w:rsidR="00D87A4E" w:rsidRDefault="00D87A4E" w:rsidP="000507AC"/>
        </w:tc>
      </w:tr>
      <w:tr w:rsidR="00D87A4E" w14:paraId="6F10A1CB" w14:textId="77777777" w:rsidTr="00761F55">
        <w:trPr>
          <w:trHeight w:val="272"/>
        </w:trPr>
        <w:tc>
          <w:tcPr>
            <w:tcW w:w="3823" w:type="dxa"/>
            <w:vAlign w:val="center"/>
          </w:tcPr>
          <w:p w14:paraId="0FE021E1" w14:textId="378E205E" w:rsidR="00D87A4E" w:rsidRPr="00D87A4E" w:rsidRDefault="00D87A4E" w:rsidP="000507AC">
            <w:pPr>
              <w:rPr>
                <w:b/>
                <w:bCs/>
              </w:rPr>
            </w:pPr>
            <w:r w:rsidRPr="00D87A4E">
              <w:rPr>
                <w:b/>
                <w:bCs/>
              </w:rPr>
              <w:t>Project Lead Organisation *</w:t>
            </w:r>
          </w:p>
        </w:tc>
        <w:tc>
          <w:tcPr>
            <w:tcW w:w="5193" w:type="dxa"/>
          </w:tcPr>
          <w:p w14:paraId="248074E1" w14:textId="77777777" w:rsidR="00D87A4E" w:rsidRDefault="00D87A4E" w:rsidP="000507AC"/>
        </w:tc>
      </w:tr>
      <w:tr w:rsidR="00D87A4E" w14:paraId="41AB71C7" w14:textId="77777777" w:rsidTr="00761F55">
        <w:trPr>
          <w:trHeight w:val="289"/>
        </w:trPr>
        <w:tc>
          <w:tcPr>
            <w:tcW w:w="3823" w:type="dxa"/>
            <w:vAlign w:val="center"/>
          </w:tcPr>
          <w:p w14:paraId="6C1BE294" w14:textId="2541A94E" w:rsidR="00D87A4E" w:rsidRPr="00D87A4E" w:rsidRDefault="00D87A4E" w:rsidP="000507AC">
            <w:pPr>
              <w:rPr>
                <w:b/>
                <w:bCs/>
              </w:rPr>
            </w:pPr>
            <w:r w:rsidRPr="00D87A4E">
              <w:rPr>
                <w:b/>
                <w:bCs/>
              </w:rPr>
              <w:t>Address *</w:t>
            </w:r>
          </w:p>
        </w:tc>
        <w:tc>
          <w:tcPr>
            <w:tcW w:w="5193" w:type="dxa"/>
          </w:tcPr>
          <w:p w14:paraId="04D02F18" w14:textId="77777777" w:rsidR="00D87A4E" w:rsidRDefault="00D87A4E" w:rsidP="000507AC"/>
        </w:tc>
      </w:tr>
      <w:tr w:rsidR="00D87A4E" w14:paraId="0108D9DE" w14:textId="77777777" w:rsidTr="00761F55">
        <w:trPr>
          <w:trHeight w:val="265"/>
        </w:trPr>
        <w:tc>
          <w:tcPr>
            <w:tcW w:w="3823" w:type="dxa"/>
            <w:vAlign w:val="center"/>
          </w:tcPr>
          <w:p w14:paraId="6938B2C3" w14:textId="01F81CB4" w:rsidR="00D87A4E" w:rsidRPr="00D87A4E" w:rsidRDefault="00D87A4E" w:rsidP="000507AC">
            <w:pPr>
              <w:rPr>
                <w:b/>
                <w:bCs/>
              </w:rPr>
            </w:pPr>
            <w:r w:rsidRPr="00D87A4E">
              <w:rPr>
                <w:b/>
                <w:bCs/>
              </w:rPr>
              <w:t>Co-Investigator</w:t>
            </w:r>
          </w:p>
        </w:tc>
        <w:tc>
          <w:tcPr>
            <w:tcW w:w="5193" w:type="dxa"/>
          </w:tcPr>
          <w:p w14:paraId="3F2ECA04" w14:textId="77777777" w:rsidR="00D87A4E" w:rsidRDefault="00D87A4E" w:rsidP="000507AC"/>
        </w:tc>
      </w:tr>
      <w:tr w:rsidR="00D87A4E" w14:paraId="5BFC25E5" w14:textId="77777777" w:rsidTr="00761F55">
        <w:trPr>
          <w:trHeight w:val="269"/>
        </w:trPr>
        <w:tc>
          <w:tcPr>
            <w:tcW w:w="3823" w:type="dxa"/>
            <w:vAlign w:val="center"/>
          </w:tcPr>
          <w:p w14:paraId="4B9AC807" w14:textId="369B7C1D" w:rsidR="00D87A4E" w:rsidRPr="00D87A4E" w:rsidRDefault="00D87A4E" w:rsidP="000507AC">
            <w:pPr>
              <w:rPr>
                <w:b/>
                <w:bCs/>
              </w:rPr>
            </w:pPr>
            <w:r w:rsidRPr="00D87A4E">
              <w:rPr>
                <w:b/>
                <w:bCs/>
              </w:rPr>
              <w:t>Co-Investigator Email</w:t>
            </w:r>
          </w:p>
        </w:tc>
        <w:tc>
          <w:tcPr>
            <w:tcW w:w="5193" w:type="dxa"/>
          </w:tcPr>
          <w:p w14:paraId="0BF89F18" w14:textId="77777777" w:rsidR="00D87A4E" w:rsidRDefault="00D87A4E" w:rsidP="000507AC"/>
        </w:tc>
      </w:tr>
      <w:tr w:rsidR="00D87A4E" w14:paraId="53818504" w14:textId="77777777" w:rsidTr="000507AC">
        <w:tc>
          <w:tcPr>
            <w:tcW w:w="9016" w:type="dxa"/>
            <w:gridSpan w:val="2"/>
            <w:vAlign w:val="center"/>
          </w:tcPr>
          <w:p w14:paraId="7B99BA00" w14:textId="6B70B005" w:rsidR="00D87A4E" w:rsidRPr="00D87A4E" w:rsidRDefault="00D87A4E" w:rsidP="000507AC">
            <w:pPr>
              <w:jc w:val="center"/>
              <w:rPr>
                <w:b/>
                <w:bCs/>
                <w:sz w:val="24"/>
                <w:szCs w:val="24"/>
              </w:rPr>
            </w:pPr>
            <w:r w:rsidRPr="00D87A4E">
              <w:rPr>
                <w:b/>
                <w:bCs/>
                <w:sz w:val="24"/>
                <w:szCs w:val="24"/>
              </w:rPr>
              <w:t>Project’s Details</w:t>
            </w:r>
          </w:p>
        </w:tc>
      </w:tr>
      <w:tr w:rsidR="00D87A4E" w14:paraId="4C98FCD2" w14:textId="77777777" w:rsidTr="00761F55">
        <w:tc>
          <w:tcPr>
            <w:tcW w:w="3823" w:type="dxa"/>
            <w:vAlign w:val="center"/>
          </w:tcPr>
          <w:p w14:paraId="2AD8BD66" w14:textId="0C11B64B" w:rsidR="00D87A4E" w:rsidRPr="00D87A4E" w:rsidRDefault="00D87A4E" w:rsidP="000507AC">
            <w:pPr>
              <w:rPr>
                <w:b/>
                <w:bCs/>
              </w:rPr>
            </w:pPr>
            <w:r>
              <w:rPr>
                <w:b/>
                <w:bCs/>
              </w:rPr>
              <w:t>Project Title *</w:t>
            </w:r>
          </w:p>
        </w:tc>
        <w:tc>
          <w:tcPr>
            <w:tcW w:w="5193" w:type="dxa"/>
          </w:tcPr>
          <w:p w14:paraId="57E6CED1" w14:textId="77777777" w:rsidR="00D87A4E" w:rsidRDefault="00D87A4E" w:rsidP="000507AC"/>
        </w:tc>
      </w:tr>
      <w:tr w:rsidR="00D87A4E" w14:paraId="296AB70C" w14:textId="77777777" w:rsidTr="00761F55">
        <w:tc>
          <w:tcPr>
            <w:tcW w:w="3823" w:type="dxa"/>
            <w:vAlign w:val="center"/>
          </w:tcPr>
          <w:p w14:paraId="2427D66A" w14:textId="0232569C" w:rsidR="00D87A4E" w:rsidRPr="00D87A4E" w:rsidRDefault="00D87A4E" w:rsidP="000507AC">
            <w:pPr>
              <w:rPr>
                <w:b/>
                <w:bCs/>
              </w:rPr>
            </w:pPr>
            <w:r>
              <w:rPr>
                <w:b/>
                <w:bCs/>
              </w:rPr>
              <w:t>Project duration (6-18 months) *</w:t>
            </w:r>
          </w:p>
        </w:tc>
        <w:tc>
          <w:tcPr>
            <w:tcW w:w="5193" w:type="dxa"/>
          </w:tcPr>
          <w:p w14:paraId="275956FC" w14:textId="77777777" w:rsidR="00D87A4E" w:rsidRDefault="00D87A4E" w:rsidP="000507AC"/>
        </w:tc>
      </w:tr>
      <w:tr w:rsidR="00D87A4E" w14:paraId="57ADEA31" w14:textId="77777777" w:rsidTr="00761F55">
        <w:tc>
          <w:tcPr>
            <w:tcW w:w="3823" w:type="dxa"/>
            <w:vAlign w:val="center"/>
          </w:tcPr>
          <w:p w14:paraId="281A453F" w14:textId="77777777" w:rsidR="00D87A4E" w:rsidRDefault="00D87A4E" w:rsidP="000507AC">
            <w:pPr>
              <w:rPr>
                <w:b/>
                <w:bCs/>
              </w:rPr>
            </w:pPr>
            <w:r>
              <w:rPr>
                <w:b/>
                <w:bCs/>
              </w:rPr>
              <w:t>Scientific Proposal (max 1000 words) *</w:t>
            </w:r>
          </w:p>
          <w:p w14:paraId="7DFD155B" w14:textId="01D6C1A7" w:rsidR="00D87A4E" w:rsidRPr="00D87A4E" w:rsidRDefault="00D87A4E" w:rsidP="000507AC">
            <w:r>
              <w:t>Please provide background, proposed/used mouse lines, aims and objectives</w:t>
            </w:r>
          </w:p>
        </w:tc>
        <w:tc>
          <w:tcPr>
            <w:tcW w:w="5193" w:type="dxa"/>
          </w:tcPr>
          <w:p w14:paraId="712947A1" w14:textId="77777777" w:rsidR="00D87A4E" w:rsidRDefault="00D87A4E" w:rsidP="000507AC"/>
        </w:tc>
      </w:tr>
      <w:tr w:rsidR="00D87A4E" w14:paraId="27E843E5" w14:textId="77777777" w:rsidTr="00761F55">
        <w:tc>
          <w:tcPr>
            <w:tcW w:w="3823" w:type="dxa"/>
            <w:vAlign w:val="center"/>
          </w:tcPr>
          <w:p w14:paraId="69104651" w14:textId="77777777" w:rsidR="00D87A4E" w:rsidRDefault="00D87A4E" w:rsidP="000507AC">
            <w:pPr>
              <w:rPr>
                <w:b/>
                <w:bCs/>
              </w:rPr>
            </w:pPr>
            <w:r>
              <w:rPr>
                <w:b/>
                <w:bCs/>
              </w:rPr>
              <w:t>Animal use *</w:t>
            </w:r>
          </w:p>
          <w:p w14:paraId="45FE39A2" w14:textId="26F36FF4" w:rsidR="00D87A4E" w:rsidRPr="00D87A4E" w:rsidRDefault="00D87A4E" w:rsidP="000507AC">
            <w:r>
              <w:t>Please justify the need to use animals</w:t>
            </w:r>
            <w:r w:rsidR="00E72D0C">
              <w:t xml:space="preserve"> and lack of realistic alternatives and planned experimental design</w:t>
            </w:r>
          </w:p>
        </w:tc>
        <w:tc>
          <w:tcPr>
            <w:tcW w:w="5193" w:type="dxa"/>
          </w:tcPr>
          <w:p w14:paraId="44F5E1E7" w14:textId="77777777" w:rsidR="00D87A4E" w:rsidRDefault="00D87A4E" w:rsidP="000507AC"/>
        </w:tc>
      </w:tr>
      <w:tr w:rsidR="00D87A4E" w14:paraId="350B1C59" w14:textId="77777777" w:rsidTr="00761F55">
        <w:tc>
          <w:tcPr>
            <w:tcW w:w="3823" w:type="dxa"/>
            <w:vAlign w:val="center"/>
          </w:tcPr>
          <w:p w14:paraId="0FB0B17A" w14:textId="77777777" w:rsidR="00D87A4E" w:rsidRDefault="00E72D0C" w:rsidP="000507AC">
            <w:pPr>
              <w:rPr>
                <w:b/>
                <w:bCs/>
              </w:rPr>
            </w:pPr>
            <w:r>
              <w:rPr>
                <w:b/>
                <w:bCs/>
              </w:rPr>
              <w:t>Network alignment (max 300 words) *</w:t>
            </w:r>
          </w:p>
          <w:p w14:paraId="14816E07" w14:textId="6E3A9028" w:rsidR="00E72D0C" w:rsidRPr="00E72D0C" w:rsidRDefault="00E72D0C" w:rsidP="000507AC">
            <w:r>
              <w:t>How does this project support the aims of the Network and how does it relate/interact with the clusters?</w:t>
            </w:r>
          </w:p>
        </w:tc>
        <w:tc>
          <w:tcPr>
            <w:tcW w:w="5193" w:type="dxa"/>
          </w:tcPr>
          <w:p w14:paraId="4466C11C" w14:textId="77777777" w:rsidR="00D87A4E" w:rsidRDefault="00D87A4E" w:rsidP="000507AC"/>
        </w:tc>
      </w:tr>
      <w:tr w:rsidR="00D87A4E" w14:paraId="5B876E64" w14:textId="77777777" w:rsidTr="00761F55">
        <w:tc>
          <w:tcPr>
            <w:tcW w:w="3823" w:type="dxa"/>
            <w:vAlign w:val="center"/>
          </w:tcPr>
          <w:p w14:paraId="00C9F286" w14:textId="77777777" w:rsidR="00D87A4E" w:rsidRDefault="00E72D0C" w:rsidP="000507AC">
            <w:pPr>
              <w:rPr>
                <w:b/>
                <w:bCs/>
              </w:rPr>
            </w:pPr>
            <w:r>
              <w:rPr>
                <w:b/>
                <w:bCs/>
              </w:rPr>
              <w:t>Impact assessment (max 300 words) *</w:t>
            </w:r>
          </w:p>
          <w:p w14:paraId="064B5F9F" w14:textId="2268086C" w:rsidR="00E72D0C" w:rsidRPr="00E72D0C" w:rsidRDefault="00E72D0C" w:rsidP="000507AC">
            <w:r>
              <w:t>Describe the long-term impact of the research project and future relationship with the NMGN</w:t>
            </w:r>
          </w:p>
        </w:tc>
        <w:tc>
          <w:tcPr>
            <w:tcW w:w="5193" w:type="dxa"/>
          </w:tcPr>
          <w:p w14:paraId="14A00FB6" w14:textId="77777777" w:rsidR="00D87A4E" w:rsidRDefault="00D87A4E" w:rsidP="000507AC"/>
        </w:tc>
      </w:tr>
      <w:tr w:rsidR="00D87A4E" w14:paraId="5D189F82" w14:textId="77777777" w:rsidTr="00761F55">
        <w:tc>
          <w:tcPr>
            <w:tcW w:w="3823" w:type="dxa"/>
            <w:vAlign w:val="center"/>
          </w:tcPr>
          <w:p w14:paraId="6C2D1081" w14:textId="77777777" w:rsidR="00D87A4E" w:rsidRDefault="00E72D0C" w:rsidP="000507AC">
            <w:pPr>
              <w:rPr>
                <w:b/>
                <w:bCs/>
              </w:rPr>
            </w:pPr>
            <w:r>
              <w:rPr>
                <w:b/>
                <w:bCs/>
              </w:rPr>
              <w:t>Requested funding (£20k-£100k) *</w:t>
            </w:r>
          </w:p>
          <w:p w14:paraId="75A2D1C9" w14:textId="4640326D" w:rsidR="00E72D0C" w:rsidRPr="00E72D0C" w:rsidRDefault="00E72D0C" w:rsidP="000507AC">
            <w:r>
              <w:t>Please include cost breakdown (80% FEC). You can also attach a budget spreadsheet.</w:t>
            </w:r>
          </w:p>
        </w:tc>
        <w:tc>
          <w:tcPr>
            <w:tcW w:w="5193" w:type="dxa"/>
          </w:tcPr>
          <w:p w14:paraId="0256F599" w14:textId="77777777" w:rsidR="00D87A4E" w:rsidRDefault="00D87A4E" w:rsidP="000507AC"/>
        </w:tc>
      </w:tr>
      <w:tr w:rsidR="00D87A4E" w14:paraId="3FF0EF4C" w14:textId="77777777" w:rsidTr="00761F55">
        <w:tc>
          <w:tcPr>
            <w:tcW w:w="3823" w:type="dxa"/>
            <w:vAlign w:val="center"/>
          </w:tcPr>
          <w:p w14:paraId="74521876" w14:textId="77777777" w:rsidR="00D87A4E" w:rsidRDefault="00E72D0C" w:rsidP="000507AC">
            <w:pPr>
              <w:rPr>
                <w:b/>
                <w:bCs/>
              </w:rPr>
            </w:pPr>
            <w:r>
              <w:rPr>
                <w:b/>
                <w:bCs/>
              </w:rPr>
              <w:t>Additional information</w:t>
            </w:r>
          </w:p>
          <w:p w14:paraId="14AC2F86" w14:textId="120FC4DE" w:rsidR="00E72D0C" w:rsidRPr="00E72D0C" w:rsidRDefault="00E72D0C" w:rsidP="000507AC">
            <w:r>
              <w:t>Information on any other funds that applicant(s) can contribute to the project.</w:t>
            </w:r>
          </w:p>
        </w:tc>
        <w:tc>
          <w:tcPr>
            <w:tcW w:w="5193" w:type="dxa"/>
          </w:tcPr>
          <w:p w14:paraId="2CA7E460" w14:textId="77777777" w:rsidR="00D87A4E" w:rsidRDefault="00D87A4E" w:rsidP="000507AC"/>
        </w:tc>
      </w:tr>
      <w:tr w:rsidR="00D87A4E" w14:paraId="06D2CCBF" w14:textId="77777777" w:rsidTr="00761F55">
        <w:tc>
          <w:tcPr>
            <w:tcW w:w="3823" w:type="dxa"/>
            <w:vAlign w:val="center"/>
          </w:tcPr>
          <w:p w14:paraId="0C4E55C0" w14:textId="77777777" w:rsidR="00D87A4E" w:rsidRDefault="00E72D0C" w:rsidP="000507AC">
            <w:pPr>
              <w:rPr>
                <w:b/>
                <w:bCs/>
              </w:rPr>
            </w:pPr>
            <w:r>
              <w:rPr>
                <w:b/>
                <w:bCs/>
              </w:rPr>
              <w:t>Attachments</w:t>
            </w:r>
          </w:p>
          <w:p w14:paraId="191907D6" w14:textId="06C68491" w:rsidR="00E72D0C" w:rsidRPr="00E72D0C" w:rsidRDefault="00E72D0C" w:rsidP="000507AC">
            <w:r>
              <w:t>Please upload up to 5 attachments to support your application (e.g., images, budget spreadsheets, etc.)</w:t>
            </w:r>
          </w:p>
        </w:tc>
        <w:tc>
          <w:tcPr>
            <w:tcW w:w="5193" w:type="dxa"/>
          </w:tcPr>
          <w:p w14:paraId="704E4C52" w14:textId="77777777" w:rsidR="00D87A4E" w:rsidRDefault="00D87A4E" w:rsidP="000507AC"/>
        </w:tc>
      </w:tr>
    </w:tbl>
    <w:p w14:paraId="59F7B49D" w14:textId="7F804F58" w:rsidR="00FB50BA" w:rsidRDefault="000507AC" w:rsidP="00E72D0C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MRC National Mouse Genetics Network Director’s Fund Application</w:t>
      </w:r>
    </w:p>
    <w:p w14:paraId="16CAB304" w14:textId="77777777" w:rsidR="000507AC" w:rsidRDefault="000507AC" w:rsidP="00E72D0C">
      <w:pPr>
        <w:jc w:val="center"/>
        <w:rPr>
          <w:b/>
          <w:bCs/>
          <w:sz w:val="24"/>
          <w:szCs w:val="24"/>
        </w:rPr>
      </w:pPr>
    </w:p>
    <w:p w14:paraId="4EF0E87D" w14:textId="2B842067" w:rsidR="000507AC" w:rsidRDefault="000507AC" w:rsidP="000507AC">
      <w:r>
        <w:t xml:space="preserve">Please use this table to draft your application before completing the form on our website: </w:t>
      </w:r>
      <w:hyperlink r:id="rId4" w:history="1">
        <w:r w:rsidRPr="00082510">
          <w:rPr>
            <w:rStyle w:val="Hyperlink"/>
          </w:rPr>
          <w:t>https://nmgn.mrc.ukri.org/funding/the-directors-fund/</w:t>
        </w:r>
      </w:hyperlink>
      <w:r>
        <w:t xml:space="preserve"> </w:t>
      </w:r>
    </w:p>
    <w:p w14:paraId="4E88A847" w14:textId="77777777" w:rsidR="00E72D0C" w:rsidRDefault="00E72D0C"/>
    <w:sectPr w:rsidR="00E72D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1E7"/>
    <w:rsid w:val="000507AC"/>
    <w:rsid w:val="00446869"/>
    <w:rsid w:val="00704D33"/>
    <w:rsid w:val="00761F55"/>
    <w:rsid w:val="009371E7"/>
    <w:rsid w:val="00A014F6"/>
    <w:rsid w:val="00D56390"/>
    <w:rsid w:val="00D87A4E"/>
    <w:rsid w:val="00E50B77"/>
    <w:rsid w:val="00E72D0C"/>
    <w:rsid w:val="00F1294F"/>
    <w:rsid w:val="00FB5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A8F4C0"/>
  <w15:chartTrackingRefBased/>
  <w15:docId w15:val="{C056DBCE-0E15-45E6-9F92-F0A7D76FF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294F"/>
    <w:pPr>
      <w:spacing w:after="0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87A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507A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07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61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67914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23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2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nmgn.mrc.ukri.org/funding/the-directors-fund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MRC Harwell</Company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Christensen</dc:creator>
  <cp:keywords/>
  <dc:description/>
  <cp:lastModifiedBy>David Christensen</cp:lastModifiedBy>
  <cp:revision>2</cp:revision>
  <dcterms:created xsi:type="dcterms:W3CDTF">2024-02-12T10:34:00Z</dcterms:created>
  <dcterms:modified xsi:type="dcterms:W3CDTF">2024-02-12T10:34:00Z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1c5744d-47a7-433e-80c5-a2f3c0a44366_Enabled">
    <vt:lpwstr>true</vt:lpwstr>
  </property>
  <property fmtid="{D5CDD505-2E9C-101B-9397-08002B2CF9AE}" pid="3" name="MSIP_Label_01c5744d-47a7-433e-80c5-a2f3c0a44366_SetDate">
    <vt:lpwstr>2024-02-10T11:35:14Z</vt:lpwstr>
  </property>
  <property fmtid="{D5CDD505-2E9C-101B-9397-08002B2CF9AE}" pid="4" name="MSIP_Label_01c5744d-47a7-433e-80c5-a2f3c0a44366_Method">
    <vt:lpwstr>Standard</vt:lpwstr>
  </property>
  <property fmtid="{D5CDD505-2E9C-101B-9397-08002B2CF9AE}" pid="5" name="MSIP_Label_01c5744d-47a7-433e-80c5-a2f3c0a44366_Name">
    <vt:lpwstr>defa4170-0d19-0005-0004-bc88714345d2</vt:lpwstr>
  </property>
  <property fmtid="{D5CDD505-2E9C-101B-9397-08002B2CF9AE}" pid="6" name="MSIP_Label_01c5744d-47a7-433e-80c5-a2f3c0a44366_SiteId">
    <vt:lpwstr>dcc9848d-4347-429e-a8d8-dcad9d053331</vt:lpwstr>
  </property>
  <property fmtid="{D5CDD505-2E9C-101B-9397-08002B2CF9AE}" pid="7" name="MSIP_Label_01c5744d-47a7-433e-80c5-a2f3c0a44366_ActionId">
    <vt:lpwstr>61ebe3e9-c317-4811-9bd3-9b0d24205bc0</vt:lpwstr>
  </property>
  <property fmtid="{D5CDD505-2E9C-101B-9397-08002B2CF9AE}" pid="8" name="MSIP_Label_01c5744d-47a7-433e-80c5-a2f3c0a44366_ContentBits">
    <vt:lpwstr>0</vt:lpwstr>
  </property>
</Properties>
</file>